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47"/>
        <w:gridCol w:w="36"/>
        <w:gridCol w:w="809"/>
      </w:tblGrid>
      <w:tr w:rsidR="00C97677" w:rsidRPr="00C97677" w14:paraId="0579550A" w14:textId="77777777" w:rsidTr="00C976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DF817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5A3A" w14:textId="48212B8A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  <w:r w:rsidRPr="00C976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7677" w:rsidRPr="00C97677" w14:paraId="17529CAA" w14:textId="77777777" w:rsidTr="00C9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01EAD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</w:rPr>
              <w:t xml:space="preserve">Revenue"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5959C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557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FACBD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677" w:rsidRPr="00C97677" w14:paraId="0082A84B" w14:textId="77777777" w:rsidTr="00C9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0DC9B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Ticket Sales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FEA6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061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72E6" w14:textId="6E0D870E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5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,000.00 </w:t>
            </w:r>
          </w:p>
        </w:tc>
      </w:tr>
      <w:tr w:rsidR="00C97677" w:rsidRPr="00C97677" w14:paraId="5D03768B" w14:textId="77777777" w:rsidTr="00C9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EE458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Grants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AC60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CF45E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7A436" w14:textId="3D570AC3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3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>,</w:t>
            </w:r>
            <w:r>
              <w:rPr>
                <w:rFonts w:ascii="ArialMT" w:eastAsia="Times New Roman" w:hAnsi="ArialMT" w:cs="Times New Roman"/>
                <w:sz w:val="20"/>
                <w:szCs w:val="20"/>
              </w:rPr>
              <w:t>0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00.00 </w:t>
            </w:r>
          </w:p>
        </w:tc>
      </w:tr>
      <w:tr w:rsidR="00C97677" w:rsidRPr="00C97677" w14:paraId="34FEEBCA" w14:textId="77777777" w:rsidTr="00C97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A4E9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Concession Sales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667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E689" w14:textId="2E4619F1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25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0.00 </w:t>
            </w:r>
          </w:p>
        </w:tc>
      </w:tr>
      <w:tr w:rsidR="00C97677" w:rsidRPr="00C97677" w14:paraId="30FF1B34" w14:textId="77777777" w:rsidTr="00C9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6BF1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Fundraiser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1C1F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9CF4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2C93F" w14:textId="1413DDB0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5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00.00 </w:t>
            </w:r>
          </w:p>
        </w:tc>
      </w:tr>
      <w:tr w:rsidR="00C97677" w:rsidRPr="00C97677" w14:paraId="62AF06A7" w14:textId="77777777" w:rsidTr="00C9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5C35EE6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31C828E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7C97C18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7AA7DF5" w14:textId="0148FD40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8,75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0.00 </w:t>
            </w:r>
          </w:p>
        </w:tc>
      </w:tr>
      <w:tr w:rsidR="00C97677" w:rsidRPr="00C97677" w14:paraId="27C1157F" w14:textId="77777777" w:rsidTr="00C97677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F2F2C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1AA83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7436D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26C49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677" w:rsidRPr="00C97677" w14:paraId="41940AA6" w14:textId="77777777" w:rsidTr="00C9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6F0C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</w:rPr>
              <w:t xml:space="preserve">Expenses: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AE4E5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EE4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C48D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677" w:rsidRPr="00C97677" w14:paraId="11DFFAC9" w14:textId="77777777" w:rsidTr="00C97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957B4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Production Cost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78CB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4ECD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677" w:rsidRPr="00C97677" w14:paraId="702DAB67" w14:textId="77777777" w:rsidTr="00C9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A757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Artist fees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A8E5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2F7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891C9" w14:textId="3E090826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3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>,</w:t>
            </w:r>
            <w:r>
              <w:rPr>
                <w:rFonts w:ascii="ArialMT" w:eastAsia="Times New Roman" w:hAnsi="ArialMT" w:cs="Times New Roman"/>
                <w:sz w:val="20"/>
                <w:szCs w:val="20"/>
              </w:rPr>
              <w:t>50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0.00 </w:t>
            </w:r>
          </w:p>
        </w:tc>
      </w:tr>
      <w:tr w:rsidR="00C97677" w:rsidRPr="00C97677" w14:paraId="47527C9D" w14:textId="77777777" w:rsidTr="00C97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57107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Production Expense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DCE85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887E7" w14:textId="7E00B388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1,7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00.00 </w:t>
            </w:r>
          </w:p>
        </w:tc>
      </w:tr>
      <w:tr w:rsidR="00C97677" w:rsidRPr="00C97677" w14:paraId="570820D2" w14:textId="77777777" w:rsidTr="00C97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368C1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General Expense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8629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A8C4" w14:textId="12FF3FBF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5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00.00 </w:t>
            </w:r>
            <w:bookmarkStart w:id="0" w:name="_GoBack"/>
            <w:bookmarkEnd w:id="0"/>
          </w:p>
        </w:tc>
      </w:tr>
      <w:tr w:rsidR="00C97677" w:rsidRPr="00C97677" w14:paraId="4BFC6F3D" w14:textId="77777777" w:rsidTr="00C9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00C47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Rent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EEE9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48D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5FE3" w14:textId="70C3D6CE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</w:rPr>
              <w:t>1,2</w:t>
            </w: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00.00 </w:t>
            </w:r>
          </w:p>
        </w:tc>
      </w:tr>
      <w:tr w:rsidR="00C97677" w:rsidRPr="00C97677" w14:paraId="26229C03" w14:textId="77777777" w:rsidTr="00C976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466F4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&amp; Admin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78C8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57D7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677" w:rsidRPr="00C97677" w14:paraId="36ACB830" w14:textId="77777777" w:rsidTr="00C9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7EED1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>Taxs</w:t>
            </w:r>
            <w:proofErr w:type="spellEnd"/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 and Fees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8597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EDE81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ABCE1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MT" w:eastAsia="Times New Roman" w:hAnsi="ArialMT" w:cs="Times New Roman"/>
                <w:sz w:val="20"/>
                <w:szCs w:val="20"/>
              </w:rPr>
              <w:t xml:space="preserve">25.00 </w:t>
            </w:r>
          </w:p>
        </w:tc>
      </w:tr>
      <w:tr w:rsidR="00C97677" w:rsidRPr="00C97677" w14:paraId="7D615CB4" w14:textId="77777777" w:rsidTr="00C9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1B22E8F9" w14:textId="77777777" w:rsidR="00C97677" w:rsidRPr="00C97677" w:rsidRDefault="00C97677" w:rsidP="00C976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97677">
              <w:rPr>
                <w:rFonts w:ascii="Arial" w:eastAsia="Times New Roman" w:hAnsi="Arial" w:cs="Arial"/>
                <w:b/>
                <w:bCs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55062A3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17E4DA50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197F366" w14:textId="0C929828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6,925</w:t>
            </w:r>
          </w:p>
        </w:tc>
      </w:tr>
      <w:tr w:rsidR="00C97677" w:rsidRPr="00C97677" w14:paraId="593FCAE1" w14:textId="77777777" w:rsidTr="00C97677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E5EA1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0F611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CD121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A87F" w14:textId="77777777" w:rsidR="00C97677" w:rsidRPr="00C97677" w:rsidRDefault="00C97677" w:rsidP="00C97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0E40E7" w14:textId="77777777" w:rsidR="0019289F" w:rsidRDefault="0019289F"/>
    <w:sectPr w:rsidR="0019289F" w:rsidSect="009D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7"/>
    <w:rsid w:val="0019289F"/>
    <w:rsid w:val="009D64E3"/>
    <w:rsid w:val="00C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F3EF7"/>
  <w15:chartTrackingRefBased/>
  <w15:docId w15:val="{81E2C6A1-C797-E94F-8E90-463DADDF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6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8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Kraft</dc:creator>
  <cp:keywords/>
  <dc:description/>
  <cp:lastModifiedBy>Lynette Kraft</cp:lastModifiedBy>
  <cp:revision>1</cp:revision>
  <dcterms:created xsi:type="dcterms:W3CDTF">2020-11-20T17:28:00Z</dcterms:created>
  <dcterms:modified xsi:type="dcterms:W3CDTF">2020-11-20T17:32:00Z</dcterms:modified>
</cp:coreProperties>
</file>